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2BDB14A" wp14:paraId="7C64C959" wp14:textId="5F83087C">
      <w:pPr>
        <w:pStyle w:val="Normal"/>
        <w:jc w:val="center"/>
        <w:rPr>
          <w:b w:val="1"/>
          <w:bCs w:val="1"/>
        </w:rPr>
      </w:pPr>
      <w:r w:rsidRPr="42BDB14A" w:rsidR="1F3FC219">
        <w:rPr>
          <w:b w:val="1"/>
          <w:bCs w:val="1"/>
        </w:rPr>
        <w:t>Evento</w:t>
      </w:r>
      <w:r w:rsidRPr="42BDB14A" w:rsidR="1F3FC219">
        <w:rPr>
          <w:b w:val="1"/>
          <w:bCs w:val="1"/>
        </w:rPr>
        <w:t xml:space="preserve"> </w:t>
      </w:r>
      <w:r w:rsidRPr="42BDB14A" w:rsidR="1F3FC219">
        <w:rPr>
          <w:b w:val="1"/>
          <w:bCs w:val="1"/>
        </w:rPr>
        <w:t>comunitario</w:t>
      </w:r>
      <w:r w:rsidRPr="42BDB14A" w:rsidR="1F3FC219">
        <w:rPr>
          <w:b w:val="1"/>
          <w:bCs w:val="1"/>
        </w:rPr>
        <w:t xml:space="preserve"> de </w:t>
      </w:r>
      <w:r w:rsidRPr="42BDB14A" w:rsidR="1F3FC219">
        <w:rPr>
          <w:b w:val="1"/>
          <w:bCs w:val="1"/>
        </w:rPr>
        <w:t>información</w:t>
      </w:r>
      <w:r w:rsidRPr="42BDB14A" w:rsidR="1F3FC219">
        <w:rPr>
          <w:b w:val="1"/>
          <w:bCs w:val="1"/>
        </w:rPr>
        <w:t xml:space="preserve"> </w:t>
      </w:r>
      <w:r w:rsidRPr="42BDB14A" w:rsidR="1F3FC219">
        <w:rPr>
          <w:b w:val="1"/>
          <w:bCs w:val="1"/>
        </w:rPr>
        <w:t>sobre</w:t>
      </w:r>
      <w:r w:rsidRPr="42BDB14A" w:rsidR="1F3FC219">
        <w:rPr>
          <w:b w:val="1"/>
          <w:bCs w:val="1"/>
        </w:rPr>
        <w:t xml:space="preserve"> </w:t>
      </w:r>
      <w:r w:rsidRPr="42BDB14A" w:rsidR="1F3FC219">
        <w:rPr>
          <w:b w:val="1"/>
          <w:bCs w:val="1"/>
        </w:rPr>
        <w:t>subvenciones</w:t>
      </w:r>
      <w:r w:rsidRPr="42BDB14A" w:rsidR="1F3FC219">
        <w:rPr>
          <w:b w:val="1"/>
          <w:bCs w:val="1"/>
        </w:rPr>
        <w:t xml:space="preserve">: Primavera y </w:t>
      </w:r>
      <w:r w:rsidRPr="42BDB14A" w:rsidR="1F3FC219">
        <w:rPr>
          <w:b w:val="1"/>
          <w:bCs w:val="1"/>
        </w:rPr>
        <w:t>verano</w:t>
      </w:r>
      <w:r w:rsidRPr="42BDB14A" w:rsidR="1F3FC219">
        <w:rPr>
          <w:b w:val="1"/>
          <w:bCs w:val="1"/>
        </w:rPr>
        <w:t xml:space="preserve"> 2024</w:t>
      </w:r>
    </w:p>
    <w:p xmlns:wp14="http://schemas.microsoft.com/office/word/2010/wordml" w:rsidP="42BDB14A" wp14:paraId="057F864D" wp14:textId="34A0E605">
      <w:pPr>
        <w:pStyle w:val="Normal"/>
        <w:jc w:val="center"/>
        <w:rPr>
          <w:b w:val="1"/>
          <w:bCs w:val="1"/>
        </w:rPr>
      </w:pPr>
      <w:r w:rsidRPr="42BDB14A" w:rsidR="0F31BF8D">
        <w:rPr>
          <w:b w:val="1"/>
          <w:bCs w:val="1"/>
        </w:rPr>
        <w:t>Esta no es la solicitud completa.</w:t>
      </w:r>
    </w:p>
    <w:p xmlns:wp14="http://schemas.microsoft.com/office/word/2010/wordml" w:rsidP="42BDB14A" wp14:paraId="2C078E63" wp14:textId="6F4AE99F">
      <w:pPr>
        <w:pStyle w:val="ListParagraph"/>
        <w:numPr>
          <w:ilvl w:val="0"/>
          <w:numId w:val="1"/>
        </w:numPr>
        <w:rPr/>
      </w:pPr>
      <w:r w:rsidR="6D2BDEB6">
        <w:rPr/>
        <w:t xml:space="preserve">Lugar del </w:t>
      </w:r>
      <w:r w:rsidR="6D2BDEB6">
        <w:rPr/>
        <w:t>evento</w:t>
      </w:r>
      <w:r w:rsidR="6D2BDEB6">
        <w:rPr/>
        <w:t xml:space="preserve">: </w:t>
      </w:r>
      <w:r w:rsidR="6D2BDEB6">
        <w:rPr/>
        <w:t>Introduzca</w:t>
      </w:r>
      <w:r w:rsidR="6D2BDEB6">
        <w:rPr/>
        <w:t xml:space="preserve"> N/D </w:t>
      </w:r>
      <w:r w:rsidR="6D2BDEB6">
        <w:rPr/>
        <w:t>si</w:t>
      </w:r>
      <w:r w:rsidR="6D2BDEB6">
        <w:rPr/>
        <w:t xml:space="preserve"> </w:t>
      </w:r>
      <w:r w:rsidR="6D2BDEB6">
        <w:rPr/>
        <w:t>aún</w:t>
      </w:r>
      <w:r w:rsidR="6D2BDEB6">
        <w:rPr/>
        <w:t xml:space="preserve"> no ha </w:t>
      </w:r>
      <w:r w:rsidR="6D2BDEB6">
        <w:rPr/>
        <w:t>definido</w:t>
      </w:r>
      <w:r w:rsidR="6D2BDEB6">
        <w:rPr/>
        <w:t xml:space="preserve"> </w:t>
      </w:r>
      <w:r w:rsidR="6D2BDEB6">
        <w:rPr/>
        <w:t>el</w:t>
      </w:r>
      <w:r w:rsidR="6D2BDEB6">
        <w:rPr/>
        <w:t xml:space="preserve"> </w:t>
      </w:r>
      <w:r w:rsidR="6D2BDEB6">
        <w:rPr/>
        <w:t>lugar</w:t>
      </w:r>
    </w:p>
    <w:p w:rsidR="6D2BDEB6" w:rsidP="42BDB14A" w:rsidRDefault="6D2BDEB6" w14:paraId="2B7F07B8" w14:textId="624EC505">
      <w:pPr>
        <w:pStyle w:val="ListParagraph"/>
        <w:numPr>
          <w:ilvl w:val="0"/>
          <w:numId w:val="1"/>
        </w:numPr>
        <w:rPr/>
      </w:pPr>
      <w:r w:rsidR="6D2BDEB6">
        <w:rPr/>
        <w:t xml:space="preserve">¿Ya </w:t>
      </w:r>
      <w:r w:rsidR="6D2BDEB6">
        <w:rPr/>
        <w:t>está</w:t>
      </w:r>
      <w:r w:rsidR="6D2BDEB6">
        <w:rPr/>
        <w:t xml:space="preserve"> </w:t>
      </w:r>
      <w:r w:rsidR="6D2BDEB6">
        <w:rPr/>
        <w:t>confirmado</w:t>
      </w:r>
      <w:r w:rsidR="6D2BDEB6">
        <w:rPr/>
        <w:t xml:space="preserve"> </w:t>
      </w:r>
      <w:r w:rsidR="6D2BDEB6">
        <w:rPr/>
        <w:t>este</w:t>
      </w:r>
      <w:r w:rsidR="6D2BDEB6">
        <w:rPr/>
        <w:t xml:space="preserve"> </w:t>
      </w:r>
      <w:r w:rsidR="6D2BDEB6">
        <w:rPr/>
        <w:t>lugar</w:t>
      </w:r>
      <w:r w:rsidR="6D2BDEB6">
        <w:rPr/>
        <w:t xml:space="preserve">?  </w:t>
      </w:r>
      <w:r w:rsidR="6D2BDEB6">
        <w:rPr/>
        <w:t xml:space="preserve"> </w:t>
      </w:r>
    </w:p>
    <w:p w:rsidR="6D2BDEB6" w:rsidP="42BDB14A" w:rsidRDefault="6D2BDEB6" w14:paraId="5D4566EC" w14:textId="3D1E1F81">
      <w:pPr>
        <w:pStyle w:val="ListParagraph"/>
        <w:numPr>
          <w:ilvl w:val="0"/>
          <w:numId w:val="1"/>
        </w:numPr>
        <w:rPr/>
      </w:pPr>
      <w:r w:rsidR="6D2BDEB6">
        <w:rPr/>
        <w:t>¿</w:t>
      </w:r>
      <w:r w:rsidR="6D2BDEB6">
        <w:rPr/>
        <w:t>Cuántos</w:t>
      </w:r>
      <w:r w:rsidR="6D2BDEB6">
        <w:rPr/>
        <w:t xml:space="preserve"> días </w:t>
      </w:r>
      <w:r w:rsidR="6D2BDEB6">
        <w:rPr/>
        <w:t>durará</w:t>
      </w:r>
      <w:r w:rsidR="6D2BDEB6">
        <w:rPr/>
        <w:t xml:space="preserve"> </w:t>
      </w:r>
      <w:r w:rsidR="6D2BDEB6">
        <w:rPr/>
        <w:t>el</w:t>
      </w:r>
      <w:r w:rsidR="6D2BDEB6">
        <w:rPr/>
        <w:t xml:space="preserve"> </w:t>
      </w:r>
      <w:r w:rsidR="6D2BDEB6">
        <w:rPr/>
        <w:t>evento</w:t>
      </w:r>
      <w:r w:rsidR="6D2BDEB6">
        <w:rPr/>
        <w:t>?</w:t>
      </w:r>
    </w:p>
    <w:p w:rsidR="740F7E9B" w:rsidP="42BDB14A" w:rsidRDefault="740F7E9B" w14:paraId="6E900B07" w14:textId="7F8869E7">
      <w:pPr>
        <w:pStyle w:val="ListParagraph"/>
        <w:numPr>
          <w:ilvl w:val="0"/>
          <w:numId w:val="1"/>
        </w:numPr>
        <w:rPr/>
      </w:pPr>
      <w:r w:rsidR="740F7E9B">
        <w:rPr/>
        <w:t>¿</w:t>
      </w:r>
      <w:r w:rsidR="740F7E9B">
        <w:rPr/>
        <w:t>Cuántas</w:t>
      </w:r>
      <w:r w:rsidR="740F7E9B">
        <w:rPr/>
        <w:t xml:space="preserve"> personas </w:t>
      </w:r>
      <w:r w:rsidR="740F7E9B">
        <w:rPr/>
        <w:t>asistirán</w:t>
      </w:r>
      <w:r w:rsidR="740F7E9B">
        <w:rPr/>
        <w:t xml:space="preserve"> </w:t>
      </w:r>
      <w:r w:rsidR="740F7E9B">
        <w:rPr/>
        <w:t>a</w:t>
      </w:r>
      <w:r w:rsidR="740F7E9B">
        <w:rPr/>
        <w:t xml:space="preserve"> </w:t>
      </w:r>
      <w:r w:rsidR="740F7E9B">
        <w:rPr/>
        <w:t>este</w:t>
      </w:r>
      <w:r w:rsidR="740F7E9B">
        <w:rPr/>
        <w:t xml:space="preserve"> </w:t>
      </w:r>
      <w:r w:rsidR="740F7E9B">
        <w:rPr/>
        <w:t>evento</w:t>
      </w:r>
      <w:r w:rsidR="740F7E9B">
        <w:rPr/>
        <w:t>? (</w:t>
      </w:r>
      <w:r w:rsidR="740F7E9B">
        <w:rPr/>
        <w:t>incluya</w:t>
      </w:r>
      <w:r w:rsidR="740F7E9B">
        <w:rPr/>
        <w:t xml:space="preserve"> la </w:t>
      </w:r>
      <w:r w:rsidR="740F7E9B">
        <w:rPr/>
        <w:t>cantidad</w:t>
      </w:r>
      <w:r w:rsidR="740F7E9B">
        <w:rPr/>
        <w:t xml:space="preserve"> total </w:t>
      </w:r>
      <w:r w:rsidR="740F7E9B">
        <w:rPr/>
        <w:t>en</w:t>
      </w:r>
      <w:r w:rsidR="740F7E9B">
        <w:rPr/>
        <w:t xml:space="preserve"> </w:t>
      </w:r>
      <w:r w:rsidR="740F7E9B">
        <w:rPr/>
        <w:t>caso</w:t>
      </w:r>
      <w:r w:rsidR="740F7E9B">
        <w:rPr/>
        <w:t xml:space="preserve"> de que </w:t>
      </w:r>
      <w:r w:rsidR="740F7E9B">
        <w:rPr/>
        <w:t>sea</w:t>
      </w:r>
      <w:r w:rsidR="740F7E9B">
        <w:rPr/>
        <w:t xml:space="preserve"> un </w:t>
      </w:r>
      <w:r w:rsidR="740F7E9B">
        <w:rPr/>
        <w:t>evento</w:t>
      </w:r>
      <w:r w:rsidR="740F7E9B">
        <w:rPr/>
        <w:t xml:space="preserve"> de </w:t>
      </w:r>
      <w:r w:rsidR="740F7E9B">
        <w:rPr/>
        <w:t>varios</w:t>
      </w:r>
      <w:r w:rsidR="740F7E9B">
        <w:rPr/>
        <w:t xml:space="preserve"> días)</w:t>
      </w:r>
    </w:p>
    <w:p w:rsidR="639919AD" w:rsidP="42BDB14A" w:rsidRDefault="639919AD" w14:paraId="5439755F" w14:textId="6C66575D">
      <w:pPr>
        <w:pStyle w:val="ListParagraph"/>
        <w:numPr>
          <w:ilvl w:val="0"/>
          <w:numId w:val="1"/>
        </w:numPr>
        <w:rPr/>
      </w:pPr>
      <w:r w:rsidR="639919AD">
        <w:rPr/>
        <w:t xml:space="preserve">Haga </w:t>
      </w:r>
      <w:r w:rsidR="639919AD">
        <w:rPr/>
        <w:t>una</w:t>
      </w:r>
      <w:r w:rsidR="639919AD">
        <w:rPr/>
        <w:t xml:space="preserve"> </w:t>
      </w:r>
      <w:r w:rsidR="639919AD">
        <w:rPr/>
        <w:t>descripción</w:t>
      </w:r>
      <w:r w:rsidR="639919AD">
        <w:rPr/>
        <w:t xml:space="preserve"> general de lo que </w:t>
      </w:r>
      <w:r w:rsidR="639919AD">
        <w:rPr/>
        <w:t>puede</w:t>
      </w:r>
      <w:r w:rsidR="639919AD">
        <w:rPr/>
        <w:t xml:space="preserve"> </w:t>
      </w:r>
      <w:r w:rsidR="639919AD">
        <w:rPr/>
        <w:t>esperar</w:t>
      </w:r>
      <w:r w:rsidR="639919AD">
        <w:rPr/>
        <w:t xml:space="preserve"> un </w:t>
      </w:r>
      <w:r w:rsidR="639919AD">
        <w:rPr/>
        <w:t>asistente</w:t>
      </w:r>
      <w:r w:rsidR="639919AD">
        <w:rPr/>
        <w:t xml:space="preserve"> a </w:t>
      </w:r>
      <w:r w:rsidR="639919AD">
        <w:rPr/>
        <w:t>su</w:t>
      </w:r>
      <w:r w:rsidR="639919AD">
        <w:rPr/>
        <w:t xml:space="preserve"> </w:t>
      </w:r>
      <w:r w:rsidR="639919AD">
        <w:rPr/>
        <w:t>evento</w:t>
      </w:r>
      <w:r w:rsidR="639919AD">
        <w:rPr/>
        <w:t xml:space="preserve"> (</w:t>
      </w:r>
      <w:r w:rsidR="639919AD">
        <w:rPr/>
        <w:t>Límite</w:t>
      </w:r>
      <w:r w:rsidR="639919AD">
        <w:rPr/>
        <w:t xml:space="preserve"> de 100 palabras).</w:t>
      </w:r>
    </w:p>
    <w:p w:rsidR="2751C755" w:rsidP="42BDB14A" w:rsidRDefault="2751C755" w14:paraId="53F126B7" w14:textId="567A283F">
      <w:pPr>
        <w:pStyle w:val="ListParagraph"/>
        <w:numPr>
          <w:ilvl w:val="0"/>
          <w:numId w:val="1"/>
        </w:numPr>
        <w:rPr/>
      </w:pPr>
      <w:r w:rsidR="2751C755">
        <w:rPr/>
        <w:t>Dé un ejemplo específico de cómo se asegurará de que su evento sea un espacio donde recibirán con gusto a todos los habitantes de Portland, en especial quienes tradicionalmente son desatendidos o escasamente representados (Límite de 100 palabras).</w:t>
      </w:r>
    </w:p>
    <w:p w:rsidR="7D16B17C" w:rsidP="42BDB14A" w:rsidRDefault="7D16B17C" w14:paraId="6A03CAA1" w14:textId="46966A5D">
      <w:pPr>
        <w:pStyle w:val="Normal"/>
        <w:ind w:left="0"/>
      </w:pPr>
      <w:r w:rsidR="7D16B17C">
        <w:rPr/>
        <w:t xml:space="preserve">EJEMPLO: Tanto </w:t>
      </w:r>
      <w:r w:rsidR="7D16B17C">
        <w:rPr/>
        <w:t>su</w:t>
      </w:r>
      <w:r w:rsidR="7D16B17C">
        <w:rPr/>
        <w:t xml:space="preserve"> </w:t>
      </w:r>
      <w:r w:rsidR="7D16B17C">
        <w:rPr/>
        <w:t>equipo</w:t>
      </w:r>
      <w:r w:rsidR="7D16B17C">
        <w:rPr/>
        <w:t xml:space="preserve"> de </w:t>
      </w:r>
      <w:r w:rsidR="7D16B17C">
        <w:rPr/>
        <w:t>producción</w:t>
      </w:r>
      <w:r w:rsidR="7D16B17C">
        <w:rPr/>
        <w:t xml:space="preserve"> </w:t>
      </w:r>
      <w:r w:rsidR="7D16B17C">
        <w:rPr/>
        <w:t>como</w:t>
      </w:r>
      <w:r w:rsidR="7D16B17C">
        <w:rPr/>
        <w:t xml:space="preserve"> </w:t>
      </w:r>
      <w:r w:rsidR="7D16B17C">
        <w:rPr/>
        <w:t>el</w:t>
      </w:r>
      <w:r w:rsidR="7D16B17C">
        <w:rPr/>
        <w:t xml:space="preserve"> personal que </w:t>
      </w:r>
      <w:r w:rsidR="7D16B17C">
        <w:rPr/>
        <w:t>estará</w:t>
      </w:r>
      <w:r w:rsidR="7D16B17C">
        <w:rPr/>
        <w:t xml:space="preserve"> </w:t>
      </w:r>
      <w:r w:rsidR="7D16B17C">
        <w:rPr/>
        <w:t>presente</w:t>
      </w:r>
      <w:r w:rsidR="7D16B17C">
        <w:rPr/>
        <w:t xml:space="preserve"> </w:t>
      </w:r>
      <w:r w:rsidR="7D16B17C">
        <w:rPr/>
        <w:t>el</w:t>
      </w:r>
      <w:r w:rsidR="7D16B17C">
        <w:rPr/>
        <w:t xml:space="preserve"> día del </w:t>
      </w:r>
      <w:r w:rsidR="7D16B17C">
        <w:rPr/>
        <w:t>evento</w:t>
      </w:r>
      <w:r w:rsidR="7D16B17C">
        <w:rPr/>
        <w:t xml:space="preserve"> </w:t>
      </w:r>
      <w:r w:rsidR="7D16B17C">
        <w:rPr/>
        <w:t>representan</w:t>
      </w:r>
      <w:r w:rsidR="7D16B17C">
        <w:rPr/>
        <w:t xml:space="preserve"> </w:t>
      </w:r>
      <w:r w:rsidR="7D16B17C">
        <w:rPr/>
        <w:t>distintos</w:t>
      </w:r>
      <w:r w:rsidR="7D16B17C">
        <w:rPr/>
        <w:t xml:space="preserve"> </w:t>
      </w:r>
      <w:r w:rsidR="7D16B17C">
        <w:rPr/>
        <w:t>entornos</w:t>
      </w:r>
      <w:r w:rsidR="7D16B17C">
        <w:rPr/>
        <w:t xml:space="preserve"> y </w:t>
      </w:r>
      <w:r w:rsidR="7D16B17C">
        <w:rPr/>
        <w:t>experiencias</w:t>
      </w:r>
      <w:r w:rsidR="7D16B17C">
        <w:rPr/>
        <w:t xml:space="preserve"> </w:t>
      </w:r>
      <w:r w:rsidR="7D16B17C">
        <w:rPr/>
        <w:t>Usted</w:t>
      </w:r>
      <w:r w:rsidR="7D16B17C">
        <w:rPr/>
        <w:t xml:space="preserve"> ha </w:t>
      </w:r>
      <w:r w:rsidR="7D16B17C">
        <w:rPr/>
        <w:t>garantizado</w:t>
      </w:r>
      <w:r w:rsidR="7D16B17C">
        <w:rPr/>
        <w:t xml:space="preserve"> la </w:t>
      </w:r>
      <w:r w:rsidR="7D16B17C">
        <w:rPr/>
        <w:t>facilidad</w:t>
      </w:r>
      <w:r w:rsidR="7D16B17C">
        <w:rPr/>
        <w:t xml:space="preserve"> de </w:t>
      </w:r>
      <w:r w:rsidR="7D16B17C">
        <w:rPr/>
        <w:t>acceso</w:t>
      </w:r>
      <w:r w:rsidR="7D16B17C">
        <w:rPr/>
        <w:t xml:space="preserve"> para las personas con </w:t>
      </w:r>
      <w:r w:rsidR="7D16B17C">
        <w:rPr/>
        <w:t>capacidades</w:t>
      </w:r>
      <w:r w:rsidR="7D16B17C">
        <w:rPr/>
        <w:t xml:space="preserve"> </w:t>
      </w:r>
      <w:r w:rsidR="7D16B17C">
        <w:rPr/>
        <w:t>diferentes</w:t>
      </w:r>
      <w:r w:rsidR="7D16B17C">
        <w:rPr/>
        <w:t xml:space="preserve"> La </w:t>
      </w:r>
      <w:r w:rsidR="7D16B17C">
        <w:rPr/>
        <w:t>programación</w:t>
      </w:r>
      <w:r w:rsidR="7D16B17C">
        <w:rPr/>
        <w:t xml:space="preserve"> de </w:t>
      </w:r>
      <w:r w:rsidR="7D16B17C">
        <w:rPr/>
        <w:t>su</w:t>
      </w:r>
      <w:r w:rsidR="7D16B17C">
        <w:rPr/>
        <w:t xml:space="preserve"> </w:t>
      </w:r>
      <w:r w:rsidR="7D16B17C">
        <w:rPr/>
        <w:t>evento</w:t>
      </w:r>
      <w:r w:rsidR="7D16B17C">
        <w:rPr/>
        <w:t xml:space="preserve"> se </w:t>
      </w:r>
      <w:r w:rsidR="7D16B17C">
        <w:rPr/>
        <w:t>diseñó</w:t>
      </w:r>
      <w:r w:rsidR="7D16B17C">
        <w:rPr/>
        <w:t xml:space="preserve"> para </w:t>
      </w:r>
      <w:r w:rsidR="7D16B17C">
        <w:rPr/>
        <w:t>incluir</w:t>
      </w:r>
      <w:r w:rsidR="7D16B17C">
        <w:rPr/>
        <w:t xml:space="preserve"> a </w:t>
      </w:r>
      <w:r w:rsidR="7D16B17C">
        <w:rPr/>
        <w:t>personas</w:t>
      </w:r>
      <w:r w:rsidR="7D16B17C">
        <w:rPr/>
        <w:t xml:space="preserve"> de </w:t>
      </w:r>
      <w:r w:rsidR="7D16B17C">
        <w:rPr/>
        <w:t>diversos</w:t>
      </w:r>
      <w:r w:rsidR="7D16B17C">
        <w:rPr/>
        <w:t xml:space="preserve"> </w:t>
      </w:r>
      <w:r w:rsidR="7D16B17C">
        <w:rPr/>
        <w:t>entornos</w:t>
      </w:r>
      <w:r w:rsidR="7D16B17C">
        <w:rPr/>
        <w:t xml:space="preserve"> y </w:t>
      </w:r>
      <w:r w:rsidR="7D16B17C">
        <w:rPr/>
        <w:t>experiencias</w:t>
      </w:r>
      <w:r w:rsidR="7D16B17C">
        <w:rPr/>
        <w:t xml:space="preserve">  </w:t>
      </w:r>
    </w:p>
    <w:p w:rsidR="442CCFC0" w:rsidP="42BDB14A" w:rsidRDefault="442CCFC0" w14:paraId="4F07102F" w14:textId="686EE906">
      <w:pPr>
        <w:pStyle w:val="ListParagraph"/>
        <w:numPr>
          <w:ilvl w:val="0"/>
          <w:numId w:val="2"/>
        </w:numPr>
        <w:rPr/>
      </w:pPr>
      <w:r w:rsidR="442CCFC0">
        <w:rPr/>
        <w:t xml:space="preserve">Dé un </w:t>
      </w:r>
      <w:r w:rsidR="442CCFC0">
        <w:rPr/>
        <w:t>ejemplo</w:t>
      </w:r>
      <w:r w:rsidR="442CCFC0">
        <w:rPr/>
        <w:t xml:space="preserve"> </w:t>
      </w:r>
      <w:r w:rsidR="442CCFC0">
        <w:rPr/>
        <w:t>específico</w:t>
      </w:r>
      <w:r w:rsidR="442CCFC0">
        <w:rPr/>
        <w:t xml:space="preserve"> de </w:t>
      </w:r>
      <w:r w:rsidR="442CCFC0">
        <w:rPr/>
        <w:t>cómo</w:t>
      </w:r>
      <w:r w:rsidR="442CCFC0">
        <w:rPr/>
        <w:t xml:space="preserve"> </w:t>
      </w:r>
      <w:r w:rsidR="442CCFC0">
        <w:rPr/>
        <w:t>promoverá</w:t>
      </w:r>
      <w:r w:rsidR="442CCFC0">
        <w:rPr/>
        <w:t xml:space="preserve"> </w:t>
      </w:r>
      <w:r w:rsidR="442CCFC0">
        <w:rPr/>
        <w:t>su</w:t>
      </w:r>
      <w:r w:rsidR="442CCFC0">
        <w:rPr/>
        <w:t xml:space="preserve"> </w:t>
      </w:r>
      <w:r w:rsidR="442CCFC0">
        <w:rPr/>
        <w:t>evento</w:t>
      </w:r>
      <w:r w:rsidR="442CCFC0">
        <w:rPr/>
        <w:t xml:space="preserve"> para </w:t>
      </w:r>
      <w:r w:rsidR="442CCFC0">
        <w:rPr/>
        <w:t>asegurarse</w:t>
      </w:r>
      <w:r w:rsidR="442CCFC0">
        <w:rPr/>
        <w:t xml:space="preserve"> de que se </w:t>
      </w:r>
      <w:r w:rsidR="442CCFC0">
        <w:rPr/>
        <w:t>enteren</w:t>
      </w:r>
      <w:r w:rsidR="442CCFC0">
        <w:rPr/>
        <w:t xml:space="preserve"> las personas que </w:t>
      </w:r>
      <w:r w:rsidR="442CCFC0">
        <w:rPr/>
        <w:t>tradicionalmente</w:t>
      </w:r>
      <w:r w:rsidR="442CCFC0">
        <w:rPr/>
        <w:t xml:space="preserve"> son </w:t>
      </w:r>
      <w:r w:rsidR="442CCFC0">
        <w:rPr/>
        <w:t>desatendidas</w:t>
      </w:r>
      <w:r w:rsidR="442CCFC0">
        <w:rPr/>
        <w:t xml:space="preserve"> o </w:t>
      </w:r>
      <w:r w:rsidR="442CCFC0">
        <w:rPr/>
        <w:t>escasamente</w:t>
      </w:r>
      <w:r w:rsidR="442CCFC0">
        <w:rPr/>
        <w:t xml:space="preserve"> </w:t>
      </w:r>
      <w:r w:rsidR="442CCFC0">
        <w:rPr/>
        <w:t>representadas</w:t>
      </w:r>
      <w:r w:rsidR="442CCFC0">
        <w:rPr/>
        <w:t xml:space="preserve"> (</w:t>
      </w:r>
      <w:r w:rsidR="442CCFC0">
        <w:rPr/>
        <w:t>Límite</w:t>
      </w:r>
      <w:r w:rsidR="442CCFC0">
        <w:rPr/>
        <w:t xml:space="preserve"> de 100 palabras)</w:t>
      </w:r>
      <w:r w:rsidR="442CCFC0">
        <w:rPr/>
        <w:t xml:space="preserve">.  </w:t>
      </w:r>
    </w:p>
    <w:p w:rsidR="3A93D085" w:rsidP="42BDB14A" w:rsidRDefault="3A93D085" w14:paraId="11A267C9" w14:textId="4705BA84">
      <w:pPr>
        <w:pStyle w:val="Normal"/>
        <w:ind w:left="0"/>
      </w:pPr>
      <w:r w:rsidR="3A93D085">
        <w:rPr/>
        <w:t xml:space="preserve">EJEMPLO: Sus </w:t>
      </w:r>
      <w:r w:rsidR="3A93D085">
        <w:rPr/>
        <w:t>materiales</w:t>
      </w:r>
      <w:r w:rsidR="3A93D085">
        <w:rPr/>
        <w:t xml:space="preserve"> de </w:t>
      </w:r>
      <w:r w:rsidR="3A93D085">
        <w:rPr/>
        <w:t>mercadotecnia</w:t>
      </w:r>
      <w:r w:rsidR="3A93D085">
        <w:rPr/>
        <w:t xml:space="preserve"> </w:t>
      </w:r>
      <w:r w:rsidR="3A93D085">
        <w:rPr/>
        <w:t>incluyen</w:t>
      </w:r>
      <w:r w:rsidR="3A93D085">
        <w:rPr/>
        <w:t xml:space="preserve"> </w:t>
      </w:r>
      <w:r w:rsidR="3A93D085">
        <w:rPr/>
        <w:t>imágenes</w:t>
      </w:r>
      <w:r w:rsidR="3A93D085">
        <w:rPr/>
        <w:t xml:space="preserve"> que son </w:t>
      </w:r>
      <w:r w:rsidR="3A93D085">
        <w:rPr/>
        <w:t>relevantes</w:t>
      </w:r>
      <w:r w:rsidR="3A93D085">
        <w:rPr/>
        <w:t xml:space="preserve"> para personas de </w:t>
      </w:r>
      <w:r w:rsidR="3A93D085">
        <w:rPr/>
        <w:t>distintos</w:t>
      </w:r>
      <w:r w:rsidR="3A93D085">
        <w:rPr/>
        <w:t xml:space="preserve"> </w:t>
      </w:r>
      <w:r w:rsidR="3A93D085">
        <w:rPr/>
        <w:t>entornos</w:t>
      </w:r>
      <w:r w:rsidR="3A93D085">
        <w:rPr/>
        <w:t xml:space="preserve"> y </w:t>
      </w:r>
      <w:r w:rsidR="3A93D085">
        <w:rPr/>
        <w:t>experiencias</w:t>
      </w:r>
      <w:r w:rsidR="3A93D085">
        <w:rPr/>
        <w:t xml:space="preserve">. La </w:t>
      </w:r>
      <w:r w:rsidR="3A93D085">
        <w:rPr/>
        <w:t>estrategia</w:t>
      </w:r>
      <w:r w:rsidR="3A93D085">
        <w:rPr/>
        <w:t xml:space="preserve"> de </w:t>
      </w:r>
      <w:r w:rsidR="3A93D085">
        <w:rPr/>
        <w:t>mercadotecnia</w:t>
      </w:r>
      <w:r w:rsidR="3A93D085">
        <w:rPr/>
        <w:t xml:space="preserve"> </w:t>
      </w:r>
      <w:r w:rsidR="3A93D085">
        <w:rPr/>
        <w:t>incluye</w:t>
      </w:r>
      <w:r w:rsidR="3A93D085">
        <w:rPr/>
        <w:t xml:space="preserve"> la </w:t>
      </w:r>
      <w:r w:rsidR="3A93D085">
        <w:rPr/>
        <w:t>difusión</w:t>
      </w:r>
      <w:r w:rsidR="3A93D085">
        <w:rPr/>
        <w:t xml:space="preserve"> a </w:t>
      </w:r>
      <w:r w:rsidR="3A93D085">
        <w:rPr/>
        <w:t>comunidades</w:t>
      </w:r>
      <w:r w:rsidR="3A93D085">
        <w:rPr/>
        <w:t xml:space="preserve"> </w:t>
      </w:r>
      <w:r w:rsidR="3A93D085">
        <w:rPr/>
        <w:t>tradicionalmente</w:t>
      </w:r>
      <w:r w:rsidR="3A93D085">
        <w:rPr/>
        <w:t xml:space="preserve"> </w:t>
      </w:r>
      <w:r w:rsidR="3A93D085">
        <w:rPr/>
        <w:t>desatendidas</w:t>
      </w:r>
      <w:r w:rsidR="3A93D085">
        <w:rPr/>
        <w:t xml:space="preserve"> a </w:t>
      </w:r>
      <w:r w:rsidR="3A93D085">
        <w:rPr/>
        <w:t>través</w:t>
      </w:r>
      <w:r w:rsidR="3A93D085">
        <w:rPr/>
        <w:t xml:space="preserve"> de </w:t>
      </w:r>
      <w:r w:rsidR="3A93D085">
        <w:rPr/>
        <w:t>medios</w:t>
      </w:r>
      <w:r w:rsidR="3A93D085">
        <w:rPr/>
        <w:t xml:space="preserve"> </w:t>
      </w:r>
      <w:r w:rsidR="3A93D085">
        <w:rPr/>
        <w:t>como</w:t>
      </w:r>
      <w:r w:rsidR="3A93D085">
        <w:rPr/>
        <w:t xml:space="preserve"> un </w:t>
      </w:r>
      <w:r w:rsidR="3A93D085">
        <w:rPr/>
        <w:t>periódico</w:t>
      </w:r>
      <w:r w:rsidR="3A93D085">
        <w:rPr/>
        <w:t xml:space="preserve"> </w:t>
      </w:r>
      <w:r w:rsidR="3A93D085">
        <w:rPr/>
        <w:t>comunitario</w:t>
      </w:r>
      <w:r w:rsidR="3A93D085">
        <w:rPr/>
        <w:t xml:space="preserve"> o </w:t>
      </w:r>
      <w:r w:rsidR="3A93D085">
        <w:rPr/>
        <w:t>una</w:t>
      </w:r>
      <w:r w:rsidR="3A93D085">
        <w:rPr/>
        <w:t xml:space="preserve"> </w:t>
      </w:r>
      <w:r w:rsidR="3A93D085">
        <w:rPr/>
        <w:t>estación</w:t>
      </w:r>
      <w:r w:rsidR="3A93D085">
        <w:rPr/>
        <w:t xml:space="preserve"> de radio. Su </w:t>
      </w:r>
      <w:r w:rsidR="3A93D085">
        <w:rPr/>
        <w:t>estrategia</w:t>
      </w:r>
      <w:r w:rsidR="3A93D085">
        <w:rPr/>
        <w:t xml:space="preserve"> </w:t>
      </w:r>
      <w:r w:rsidR="3A93D085">
        <w:rPr/>
        <w:t>incluye</w:t>
      </w:r>
      <w:r w:rsidR="3A93D085">
        <w:rPr/>
        <w:t xml:space="preserve"> </w:t>
      </w:r>
      <w:r w:rsidR="3A93D085">
        <w:rPr/>
        <w:t>materiales</w:t>
      </w:r>
      <w:r w:rsidR="3A93D085">
        <w:rPr/>
        <w:t xml:space="preserve"> </w:t>
      </w:r>
      <w:r w:rsidR="3A93D085">
        <w:rPr/>
        <w:t>en</w:t>
      </w:r>
      <w:r w:rsidR="3A93D085">
        <w:rPr/>
        <w:t xml:space="preserve"> </w:t>
      </w:r>
      <w:r w:rsidR="3A93D085">
        <w:rPr/>
        <w:t>otros</w:t>
      </w:r>
      <w:r w:rsidR="3A93D085">
        <w:rPr/>
        <w:t xml:space="preserve"> </w:t>
      </w:r>
      <w:r w:rsidR="3A93D085">
        <w:rPr/>
        <w:t>idiomas</w:t>
      </w:r>
      <w:r w:rsidR="3A93D085">
        <w:rPr/>
        <w:t xml:space="preserve"> </w:t>
      </w:r>
      <w:r w:rsidR="3A93D085">
        <w:rPr/>
        <w:t>distintos</w:t>
      </w:r>
      <w:r w:rsidR="3A93D085">
        <w:rPr/>
        <w:t xml:space="preserve"> del </w:t>
      </w:r>
      <w:r w:rsidR="3A93D085">
        <w:rPr/>
        <w:t>inglés</w:t>
      </w:r>
      <w:r w:rsidR="3A93D085">
        <w:rPr/>
        <w:t xml:space="preserve">.  </w:t>
      </w:r>
    </w:p>
    <w:p w:rsidR="393F5BAE" w:rsidP="42BDB14A" w:rsidRDefault="393F5BAE" w14:paraId="4F1516F2" w14:textId="27BB5A3C">
      <w:pPr>
        <w:pStyle w:val="ListParagraph"/>
        <w:numPr>
          <w:ilvl w:val="0"/>
          <w:numId w:val="3"/>
        </w:numPr>
        <w:rPr/>
      </w:pPr>
      <w:r w:rsidR="393F5BAE">
        <w:rPr/>
        <w:t xml:space="preserve">Dé un </w:t>
      </w:r>
      <w:r w:rsidR="393F5BAE">
        <w:rPr/>
        <w:t>ejemplo</w:t>
      </w:r>
      <w:r w:rsidR="393F5BAE">
        <w:rPr/>
        <w:t xml:space="preserve"> </w:t>
      </w:r>
      <w:r w:rsidR="393F5BAE">
        <w:rPr/>
        <w:t>específico</w:t>
      </w:r>
      <w:r w:rsidR="393F5BAE">
        <w:rPr/>
        <w:t xml:space="preserve"> de </w:t>
      </w:r>
      <w:r w:rsidR="393F5BAE">
        <w:rPr/>
        <w:t>cómo</w:t>
      </w:r>
      <w:r w:rsidR="393F5BAE">
        <w:rPr/>
        <w:t xml:space="preserve"> </w:t>
      </w:r>
      <w:r w:rsidR="393F5BAE">
        <w:rPr/>
        <w:t>beneficiará</w:t>
      </w:r>
      <w:r w:rsidR="393F5BAE">
        <w:rPr/>
        <w:t xml:space="preserve"> </w:t>
      </w:r>
      <w:r w:rsidR="393F5BAE">
        <w:rPr/>
        <w:t>su</w:t>
      </w:r>
      <w:r w:rsidR="393F5BAE">
        <w:rPr/>
        <w:t xml:space="preserve"> </w:t>
      </w:r>
      <w:r w:rsidR="393F5BAE">
        <w:rPr/>
        <w:t>evento</w:t>
      </w:r>
      <w:r w:rsidR="393F5BAE">
        <w:rPr/>
        <w:t xml:space="preserve"> a la </w:t>
      </w:r>
      <w:r w:rsidR="393F5BAE">
        <w:rPr/>
        <w:t>comunidad</w:t>
      </w:r>
      <w:r w:rsidR="393F5BAE">
        <w:rPr/>
        <w:t xml:space="preserve"> </w:t>
      </w:r>
      <w:r w:rsidR="393F5BAE">
        <w:rPr/>
        <w:t>cercana</w:t>
      </w:r>
      <w:r w:rsidR="393F5BAE">
        <w:rPr/>
        <w:t xml:space="preserve"> al </w:t>
      </w:r>
      <w:r w:rsidR="393F5BAE">
        <w:rPr/>
        <w:t>lugar</w:t>
      </w:r>
      <w:r w:rsidR="393F5BAE">
        <w:rPr/>
        <w:t xml:space="preserve"> o </w:t>
      </w:r>
      <w:r w:rsidR="393F5BAE">
        <w:rPr/>
        <w:t>ubicación</w:t>
      </w:r>
      <w:r w:rsidR="393F5BAE">
        <w:rPr/>
        <w:t xml:space="preserve"> (</w:t>
      </w:r>
      <w:r w:rsidR="393F5BAE">
        <w:rPr/>
        <w:t>Límite</w:t>
      </w:r>
      <w:r w:rsidR="393F5BAE">
        <w:rPr/>
        <w:t xml:space="preserve"> de 100 palabras).  </w:t>
      </w:r>
    </w:p>
    <w:p w:rsidR="393F5BAE" w:rsidP="42BDB14A" w:rsidRDefault="393F5BAE" w14:paraId="5BC7434D" w14:textId="133BE7FB">
      <w:pPr>
        <w:pStyle w:val="Normal"/>
      </w:pPr>
      <w:r w:rsidR="393F5BAE">
        <w:rPr/>
        <w:t xml:space="preserve">EJEMPLO: Su </w:t>
      </w:r>
      <w:r w:rsidR="393F5BAE">
        <w:rPr/>
        <w:t>evento</w:t>
      </w:r>
      <w:r w:rsidR="393F5BAE">
        <w:rPr/>
        <w:t xml:space="preserve"> </w:t>
      </w:r>
      <w:r w:rsidR="393F5BAE">
        <w:rPr/>
        <w:t>atrae</w:t>
      </w:r>
      <w:r w:rsidR="393F5BAE">
        <w:rPr/>
        <w:t xml:space="preserve"> personas a la </w:t>
      </w:r>
      <w:r w:rsidR="393F5BAE">
        <w:rPr/>
        <w:t>comunidad</w:t>
      </w:r>
      <w:r w:rsidR="393F5BAE">
        <w:rPr/>
        <w:t xml:space="preserve"> que </w:t>
      </w:r>
      <w:r w:rsidR="393F5BAE">
        <w:rPr/>
        <w:t>probablemente</w:t>
      </w:r>
      <w:r w:rsidR="393F5BAE">
        <w:rPr/>
        <w:t xml:space="preserve"> </w:t>
      </w:r>
      <w:r w:rsidR="393F5BAE">
        <w:rPr/>
        <w:t>serán</w:t>
      </w:r>
      <w:r w:rsidR="393F5BAE">
        <w:rPr/>
        <w:t xml:space="preserve"> </w:t>
      </w:r>
      <w:r w:rsidR="393F5BAE">
        <w:rPr/>
        <w:t>clientes</w:t>
      </w:r>
      <w:r w:rsidR="393F5BAE">
        <w:rPr/>
        <w:t xml:space="preserve"> de tiendas, </w:t>
      </w:r>
      <w:r w:rsidR="393F5BAE">
        <w:rPr/>
        <w:t>restaurantes</w:t>
      </w:r>
      <w:r w:rsidR="393F5BAE">
        <w:rPr/>
        <w:t xml:space="preserve"> y cafés. Su </w:t>
      </w:r>
      <w:r w:rsidR="393F5BAE">
        <w:rPr/>
        <w:t>evento</w:t>
      </w:r>
      <w:r w:rsidR="393F5BAE">
        <w:rPr/>
        <w:t xml:space="preserve"> </w:t>
      </w:r>
      <w:r w:rsidR="393F5BAE">
        <w:rPr/>
        <w:t>destaca</w:t>
      </w:r>
      <w:r w:rsidR="393F5BAE">
        <w:rPr/>
        <w:t xml:space="preserve"> </w:t>
      </w:r>
      <w:r w:rsidR="393F5BAE">
        <w:rPr/>
        <w:t>los</w:t>
      </w:r>
      <w:r w:rsidR="393F5BAE">
        <w:rPr/>
        <w:t xml:space="preserve"> </w:t>
      </w:r>
      <w:r w:rsidR="393F5BAE">
        <w:rPr/>
        <w:t>atractivos</w:t>
      </w:r>
      <w:r w:rsidR="393F5BAE">
        <w:rPr/>
        <w:t xml:space="preserve"> de </w:t>
      </w:r>
      <w:r w:rsidR="393F5BAE">
        <w:rPr/>
        <w:t>una</w:t>
      </w:r>
      <w:r w:rsidR="393F5BAE">
        <w:rPr/>
        <w:t xml:space="preserve"> </w:t>
      </w:r>
      <w:r w:rsidR="393F5BAE">
        <w:rPr/>
        <w:t>comunidad</w:t>
      </w:r>
      <w:r w:rsidR="393F5BAE">
        <w:rPr/>
        <w:t xml:space="preserve"> o </w:t>
      </w:r>
      <w:r w:rsidR="393F5BAE">
        <w:rPr/>
        <w:t>vecindario</w:t>
      </w:r>
      <w:r w:rsidR="393F5BAE">
        <w:rPr/>
        <w:t xml:space="preserve"> que de </w:t>
      </w:r>
      <w:r w:rsidR="393F5BAE">
        <w:rPr/>
        <w:t>otro</w:t>
      </w:r>
      <w:r w:rsidR="393F5BAE">
        <w:rPr/>
        <w:t xml:space="preserve"> modo no </w:t>
      </w:r>
      <w:r w:rsidR="393F5BAE">
        <w:rPr/>
        <w:t>llegarían</w:t>
      </w:r>
      <w:r w:rsidR="393F5BAE">
        <w:rPr/>
        <w:t xml:space="preserve"> a </w:t>
      </w:r>
      <w:r w:rsidR="393F5BAE">
        <w:rPr/>
        <w:t>conocerse</w:t>
      </w:r>
      <w:r w:rsidR="393F5BAE">
        <w:rPr/>
        <w:t xml:space="preserve">. </w:t>
      </w:r>
      <w:r w:rsidR="393F5BAE">
        <w:rPr/>
        <w:t>Usted</w:t>
      </w:r>
      <w:r w:rsidR="393F5BAE">
        <w:rPr/>
        <w:t xml:space="preserve"> </w:t>
      </w:r>
      <w:r w:rsidR="393F5BAE">
        <w:rPr/>
        <w:t>alienta</w:t>
      </w:r>
      <w:r w:rsidR="393F5BAE">
        <w:rPr/>
        <w:t xml:space="preserve"> a </w:t>
      </w:r>
      <w:r w:rsidR="393F5BAE">
        <w:rPr/>
        <w:t>los</w:t>
      </w:r>
      <w:r w:rsidR="393F5BAE">
        <w:rPr/>
        <w:t xml:space="preserve"> </w:t>
      </w:r>
      <w:r w:rsidR="393F5BAE">
        <w:rPr/>
        <w:t>asistentes</w:t>
      </w:r>
      <w:r w:rsidR="393F5BAE">
        <w:rPr/>
        <w:t xml:space="preserve"> a que </w:t>
      </w:r>
      <w:r w:rsidR="393F5BAE">
        <w:rPr/>
        <w:t>sean</w:t>
      </w:r>
      <w:r w:rsidR="393F5BAE">
        <w:rPr/>
        <w:t xml:space="preserve"> </w:t>
      </w:r>
      <w:r w:rsidR="393F5BAE">
        <w:rPr/>
        <w:t>clientes</w:t>
      </w:r>
      <w:r w:rsidR="393F5BAE">
        <w:rPr/>
        <w:t xml:space="preserve"> de </w:t>
      </w:r>
      <w:r w:rsidR="393F5BAE">
        <w:rPr/>
        <w:t>restaurantes</w:t>
      </w:r>
      <w:r w:rsidR="393F5BAE">
        <w:rPr/>
        <w:t xml:space="preserve"> y tiendas locales </w:t>
      </w:r>
      <w:r w:rsidR="393F5BAE">
        <w:rPr/>
        <w:t>mediante</w:t>
      </w:r>
      <w:r w:rsidR="393F5BAE">
        <w:rPr/>
        <w:t xml:space="preserve"> la </w:t>
      </w:r>
      <w:r w:rsidR="393F5BAE">
        <w:rPr/>
        <w:t>promoción</w:t>
      </w:r>
      <w:r w:rsidR="393F5BAE">
        <w:rPr/>
        <w:t xml:space="preserve"> de </w:t>
      </w:r>
      <w:r w:rsidR="393F5BAE">
        <w:rPr/>
        <w:t>los</w:t>
      </w:r>
      <w:r w:rsidR="393F5BAE">
        <w:rPr/>
        <w:t xml:space="preserve"> </w:t>
      </w:r>
      <w:r w:rsidR="393F5BAE">
        <w:rPr/>
        <w:t>negocios</w:t>
      </w:r>
      <w:r w:rsidR="393F5BAE">
        <w:rPr/>
        <w:t xml:space="preserve"> locales. </w:t>
      </w:r>
      <w:r w:rsidR="393F5BAE">
        <w:rPr/>
        <w:t>Usted</w:t>
      </w:r>
      <w:r w:rsidR="393F5BAE">
        <w:rPr/>
        <w:t xml:space="preserve"> </w:t>
      </w:r>
      <w:r w:rsidR="393F5BAE">
        <w:rPr/>
        <w:t>colabora</w:t>
      </w:r>
      <w:r w:rsidR="393F5BAE">
        <w:rPr/>
        <w:t xml:space="preserve"> con </w:t>
      </w:r>
      <w:r w:rsidR="393F5BAE">
        <w:rPr/>
        <w:t>negocios</w:t>
      </w:r>
      <w:r w:rsidR="393F5BAE">
        <w:rPr/>
        <w:t xml:space="preserve"> locales para </w:t>
      </w:r>
      <w:r w:rsidR="393F5BAE">
        <w:rPr/>
        <w:t>ofrecer</w:t>
      </w:r>
      <w:r w:rsidR="393F5BAE">
        <w:rPr/>
        <w:t xml:space="preserve"> </w:t>
      </w:r>
      <w:r w:rsidR="393F5BAE">
        <w:rPr/>
        <w:t>promociones</w:t>
      </w:r>
      <w:r w:rsidR="393F5BAE">
        <w:rPr/>
        <w:t xml:space="preserve"> a las personas que </w:t>
      </w:r>
      <w:r w:rsidR="393F5BAE">
        <w:rPr/>
        <w:t>asistan</w:t>
      </w:r>
      <w:r w:rsidR="393F5BAE">
        <w:rPr/>
        <w:t xml:space="preserve"> al </w:t>
      </w:r>
      <w:r w:rsidR="393F5BAE">
        <w:rPr/>
        <w:t>evento</w:t>
      </w:r>
      <w:r w:rsidR="393F5BAE">
        <w:rPr/>
        <w:t xml:space="preserve">. Su </w:t>
      </w:r>
      <w:r w:rsidR="393F5BAE">
        <w:rPr/>
        <w:t>evento</w:t>
      </w:r>
      <w:r w:rsidR="393F5BAE">
        <w:rPr/>
        <w:t xml:space="preserve"> </w:t>
      </w:r>
      <w:r w:rsidR="393F5BAE">
        <w:rPr/>
        <w:t>brinda</w:t>
      </w:r>
      <w:r w:rsidR="393F5BAE">
        <w:rPr/>
        <w:t xml:space="preserve"> </w:t>
      </w:r>
      <w:r w:rsidR="393F5BAE">
        <w:rPr/>
        <w:t>información</w:t>
      </w:r>
      <w:r w:rsidR="393F5BAE">
        <w:rPr/>
        <w:t xml:space="preserve"> a </w:t>
      </w:r>
      <w:r w:rsidR="393F5BAE">
        <w:rPr/>
        <w:t>los</w:t>
      </w:r>
      <w:r w:rsidR="393F5BAE">
        <w:rPr/>
        <w:t xml:space="preserve"> </w:t>
      </w:r>
      <w:r w:rsidR="393F5BAE">
        <w:rPr/>
        <w:t>asistentes</w:t>
      </w:r>
      <w:r w:rsidR="393F5BAE">
        <w:rPr/>
        <w:t xml:space="preserve"> </w:t>
      </w:r>
      <w:r w:rsidR="393F5BAE">
        <w:rPr/>
        <w:t>sobre</w:t>
      </w:r>
      <w:r w:rsidR="393F5BAE">
        <w:rPr/>
        <w:t xml:space="preserve"> la </w:t>
      </w:r>
      <w:r w:rsidR="393F5BAE">
        <w:rPr/>
        <w:t>comunidad</w:t>
      </w:r>
      <w:r w:rsidR="393F5BAE">
        <w:rPr/>
        <w:t xml:space="preserve"> o </w:t>
      </w:r>
      <w:r w:rsidR="393F5BAE">
        <w:rPr/>
        <w:t>el</w:t>
      </w:r>
      <w:r w:rsidR="393F5BAE">
        <w:rPr/>
        <w:t xml:space="preserve"> </w:t>
      </w:r>
      <w:r w:rsidR="393F5BAE">
        <w:rPr/>
        <w:t>vecindario</w:t>
      </w:r>
      <w:r w:rsidR="393F5BAE">
        <w:rPr/>
        <w:t xml:space="preserve">. Su </w:t>
      </w:r>
      <w:r w:rsidR="393F5BAE">
        <w:rPr/>
        <w:t>evento</w:t>
      </w:r>
      <w:r w:rsidR="393F5BAE">
        <w:rPr/>
        <w:t xml:space="preserve"> </w:t>
      </w:r>
      <w:r w:rsidR="393F5BAE">
        <w:rPr/>
        <w:t>resulta</w:t>
      </w:r>
      <w:r w:rsidR="393F5BAE">
        <w:rPr/>
        <w:t xml:space="preserve"> </w:t>
      </w:r>
      <w:r w:rsidR="393F5BAE">
        <w:rPr/>
        <w:t>atractivo</w:t>
      </w:r>
      <w:r w:rsidR="393F5BAE">
        <w:rPr/>
        <w:t xml:space="preserve"> para </w:t>
      </w:r>
      <w:r w:rsidR="393F5BAE">
        <w:rPr/>
        <w:t>los</w:t>
      </w:r>
      <w:r w:rsidR="393F5BAE">
        <w:rPr/>
        <w:t xml:space="preserve"> </w:t>
      </w:r>
      <w:r w:rsidR="393F5BAE">
        <w:rPr/>
        <w:t>visitantes</w:t>
      </w:r>
      <w:r w:rsidR="393F5BAE">
        <w:rPr/>
        <w:t xml:space="preserve"> de Portland</w:t>
      </w:r>
      <w:r w:rsidR="393F5BAE">
        <w:rPr/>
        <w:t xml:space="preserve">.  </w:t>
      </w:r>
    </w:p>
    <w:p w:rsidR="42BDB14A" w:rsidP="42BDB14A" w:rsidRDefault="42BDB14A" w14:paraId="1D40CF9D" w14:textId="0146AC91">
      <w:pPr>
        <w:pStyle w:val="Normal"/>
      </w:pPr>
    </w:p>
    <w:p w:rsidR="21BFCCC1" w:rsidP="42BDB14A" w:rsidRDefault="21BFCCC1" w14:paraId="3D411725" w14:textId="31D9B72D">
      <w:pPr>
        <w:pStyle w:val="Normal"/>
      </w:pPr>
      <w:r w:rsidR="21BFCCC1">
        <w:rPr/>
        <w:t>¿</w:t>
      </w:r>
      <w:r w:rsidR="21BFCCC1">
        <w:rPr/>
        <w:t>Cuál</w:t>
      </w:r>
      <w:r w:rsidR="21BFCCC1">
        <w:rPr/>
        <w:t xml:space="preserve"> es </w:t>
      </w:r>
      <w:r w:rsidR="21BFCCC1">
        <w:rPr/>
        <w:t>el</w:t>
      </w:r>
      <w:r w:rsidR="21BFCCC1">
        <w:rPr/>
        <w:t xml:space="preserve"> </w:t>
      </w:r>
      <w:r w:rsidR="21BFCCC1">
        <w:rPr/>
        <w:t>costo</w:t>
      </w:r>
      <w:r w:rsidR="21BFCCC1">
        <w:rPr/>
        <w:t xml:space="preserve"> total de </w:t>
      </w:r>
      <w:r w:rsidR="21BFCCC1">
        <w:rPr/>
        <w:t>su</w:t>
      </w:r>
      <w:r w:rsidR="21BFCCC1">
        <w:rPr/>
        <w:t xml:space="preserve"> </w:t>
      </w:r>
      <w:r w:rsidR="21BFCCC1">
        <w:rPr/>
        <w:t>evento</w:t>
      </w:r>
      <w:r w:rsidR="21BFCCC1">
        <w:rPr/>
        <w:t xml:space="preserve">? </w:t>
      </w:r>
      <w:r w:rsidR="21BFCCC1">
        <w:rPr/>
        <w:t>Puede</w:t>
      </w:r>
      <w:r w:rsidR="21BFCCC1">
        <w:rPr/>
        <w:t xml:space="preserve"> usar un </w:t>
      </w:r>
      <w:r w:rsidR="21BFCCC1">
        <w:rPr/>
        <w:t>cálculo</w:t>
      </w:r>
      <w:r w:rsidR="21BFCCC1">
        <w:rPr/>
        <w:t xml:space="preserve"> </w:t>
      </w:r>
      <w:r w:rsidR="21BFCCC1">
        <w:rPr/>
        <w:t>aproximado</w:t>
      </w:r>
      <w:r w:rsidR="21BFCCC1">
        <w:rPr/>
        <w:t xml:space="preserve">, sin </w:t>
      </w:r>
      <w:r w:rsidR="21BFCCC1">
        <w:rPr/>
        <w:t>incluir</w:t>
      </w:r>
      <w:r w:rsidR="21BFCCC1">
        <w:rPr/>
        <w:t xml:space="preserve"> </w:t>
      </w:r>
      <w:r w:rsidR="21BFCCC1">
        <w:rPr/>
        <w:t>el</w:t>
      </w:r>
      <w:r w:rsidR="21BFCCC1">
        <w:rPr/>
        <w:t xml:space="preserve"> </w:t>
      </w:r>
      <w:r w:rsidR="21BFCCC1">
        <w:rPr/>
        <w:t>tiempo</w:t>
      </w:r>
      <w:r w:rsidR="21BFCCC1">
        <w:rPr/>
        <w:t xml:space="preserve"> de </w:t>
      </w:r>
      <w:r w:rsidR="21BFCCC1">
        <w:rPr/>
        <w:t>los</w:t>
      </w:r>
      <w:r w:rsidR="21BFCCC1">
        <w:rPr/>
        <w:t xml:space="preserve"> </w:t>
      </w:r>
      <w:r w:rsidR="21BFCCC1">
        <w:rPr/>
        <w:t>voluntarios</w:t>
      </w:r>
      <w:r w:rsidR="21BFCCC1">
        <w:rPr/>
        <w:t xml:space="preserve"> y </w:t>
      </w:r>
      <w:r w:rsidR="21BFCCC1">
        <w:rPr/>
        <w:t>aportaciones</w:t>
      </w:r>
      <w:r w:rsidR="21BFCCC1">
        <w:rPr/>
        <w:t xml:space="preserve"> </w:t>
      </w:r>
      <w:r w:rsidR="21BFCCC1">
        <w:rPr/>
        <w:t>en</w:t>
      </w:r>
      <w:r w:rsidR="21BFCCC1">
        <w:rPr/>
        <w:t xml:space="preserve"> </w:t>
      </w:r>
      <w:r w:rsidR="21BFCCC1">
        <w:rPr/>
        <w:t>especie</w:t>
      </w:r>
      <w:r w:rsidR="21BFCCC1">
        <w:rPr/>
        <w:t>.</w:t>
      </w:r>
    </w:p>
    <w:p w:rsidR="09A75413" w:rsidP="42BDB14A" w:rsidRDefault="09A75413" w14:paraId="6BA5FF5D" w14:textId="3F2383C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2BDB14A" w:rsidR="09A75413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¿</w:t>
      </w:r>
      <w:r w:rsidRPr="42BDB14A" w:rsidR="09A75413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Cuál</w:t>
      </w:r>
      <w:r w:rsidRPr="42BDB14A" w:rsidR="09A75413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es la </w:t>
      </w:r>
      <w:r w:rsidRPr="42BDB14A" w:rsidR="09A75413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cantidad</w:t>
      </w:r>
      <w:r w:rsidRPr="42BDB14A" w:rsidR="09A75413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total de horas de </w:t>
      </w:r>
      <w:r w:rsidRPr="42BDB14A" w:rsidR="09A75413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trabajo</w:t>
      </w:r>
      <w:r w:rsidRPr="42BDB14A" w:rsidR="09A75413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2BDB14A" w:rsidR="09A75413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voluntario</w:t>
      </w:r>
      <w:r w:rsidRPr="42BDB14A" w:rsidR="09A75413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que </w:t>
      </w:r>
      <w:r w:rsidRPr="42BDB14A" w:rsidR="09A75413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necesitará</w:t>
      </w:r>
      <w:r w:rsidRPr="42BDB14A" w:rsidR="09A75413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2BDB14A" w:rsidR="09A75413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durante</w:t>
      </w:r>
      <w:r w:rsidRPr="42BDB14A" w:rsidR="09A75413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2BDB14A" w:rsidR="09A75413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este</w:t>
      </w:r>
      <w:r w:rsidRPr="42BDB14A" w:rsidR="09A75413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2BDB14A" w:rsidR="09A75413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evento</w:t>
      </w:r>
      <w:r w:rsidRPr="42BDB14A" w:rsidR="09A75413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? </w:t>
      </w:r>
      <w:r w:rsidRPr="42BDB14A" w:rsidR="09A75413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Puede</w:t>
      </w:r>
      <w:r w:rsidRPr="42BDB14A" w:rsidR="09A75413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ser un </w:t>
      </w:r>
      <w:r w:rsidRPr="42BDB14A" w:rsidR="09A75413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cálculo</w:t>
      </w:r>
      <w:r w:rsidRPr="42BDB14A" w:rsidR="09A75413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2BDB14A" w:rsidR="09A75413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aproximado</w:t>
      </w:r>
      <w:r w:rsidRPr="42BDB14A" w:rsidR="09A75413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.</w:t>
      </w:r>
    </w:p>
    <w:p w:rsidR="053306D7" w:rsidP="42BDB14A" w:rsidRDefault="053306D7" w14:paraId="0132E42D" w14:textId="40E67D87">
      <w:pPr>
        <w:pStyle w:val="Normal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</w:pPr>
      <w:r w:rsidRPr="42BDB14A" w:rsidR="053306D7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¿</w:t>
      </w:r>
      <w:r w:rsidRPr="42BDB14A" w:rsidR="053306D7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Cuál</w:t>
      </w:r>
      <w:r w:rsidRPr="42BDB14A" w:rsidR="053306D7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es la </w:t>
      </w:r>
      <w:r w:rsidRPr="42BDB14A" w:rsidR="053306D7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cantidad</w:t>
      </w:r>
      <w:r w:rsidRPr="42BDB14A" w:rsidR="053306D7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total de </w:t>
      </w:r>
      <w:r w:rsidRPr="42BDB14A" w:rsidR="053306D7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ingresos</w:t>
      </w:r>
      <w:r w:rsidRPr="42BDB14A" w:rsidR="053306D7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2BDB14A" w:rsidR="053306D7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en</w:t>
      </w:r>
      <w:r w:rsidRPr="42BDB14A" w:rsidR="053306D7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</w:t>
      </w:r>
      <w:r w:rsidRPr="42BDB14A" w:rsidR="053306D7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efectivo</w:t>
      </w:r>
      <w:r w:rsidRPr="42BDB14A" w:rsidR="053306D7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 que ha </w:t>
      </w:r>
      <w:r w:rsidRPr="42BDB14A" w:rsidR="053306D7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asegurado</w:t>
      </w:r>
      <w:r w:rsidRPr="42BDB14A" w:rsidR="053306D7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>?</w:t>
      </w:r>
    </w:p>
    <w:p w:rsidR="053306D7" w:rsidP="42BDB14A" w:rsidRDefault="053306D7" w14:paraId="705A69E5" w14:textId="64E10EF9">
      <w:pPr>
        <w:pStyle w:val="Normal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</w:pPr>
      <w:r w:rsidRPr="42BDB14A" w:rsidR="053306D7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64632"/>
          <w:sz w:val="21"/>
          <w:szCs w:val="21"/>
          <w:lang w:val="en-US"/>
        </w:rPr>
        <w:t xml:space="preserve">¿A cuántas personas contratará para este evento (trabajo remunerado)? 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3e5cac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9970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df96e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80B253"/>
    <w:rsid w:val="053306D7"/>
    <w:rsid w:val="0892894D"/>
    <w:rsid w:val="09A75413"/>
    <w:rsid w:val="0F31BF8D"/>
    <w:rsid w:val="1390DC7D"/>
    <w:rsid w:val="1C9BFE96"/>
    <w:rsid w:val="1F3FC219"/>
    <w:rsid w:val="21BFCCC1"/>
    <w:rsid w:val="221F6AAD"/>
    <w:rsid w:val="2751C755"/>
    <w:rsid w:val="32FBEE46"/>
    <w:rsid w:val="3329516A"/>
    <w:rsid w:val="34E40BA4"/>
    <w:rsid w:val="38E2F5D7"/>
    <w:rsid w:val="393F5BAE"/>
    <w:rsid w:val="3A93D085"/>
    <w:rsid w:val="42BDB14A"/>
    <w:rsid w:val="442CCFC0"/>
    <w:rsid w:val="4480B253"/>
    <w:rsid w:val="449F5463"/>
    <w:rsid w:val="44B5CFF7"/>
    <w:rsid w:val="4DC0F210"/>
    <w:rsid w:val="4E4389E0"/>
    <w:rsid w:val="5A7C4DAC"/>
    <w:rsid w:val="5D9877DF"/>
    <w:rsid w:val="5F344840"/>
    <w:rsid w:val="626BE902"/>
    <w:rsid w:val="639919AD"/>
    <w:rsid w:val="6407B963"/>
    <w:rsid w:val="655DC987"/>
    <w:rsid w:val="67EF5519"/>
    <w:rsid w:val="6D2BDEB6"/>
    <w:rsid w:val="740F7E9B"/>
    <w:rsid w:val="7D16B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0B253"/>
  <w15:chartTrackingRefBased/>
  <w15:docId w15:val="{3C2B2865-E9AD-4453-AE2C-492906FC3E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89b7c000e7674b5a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9C84DF936B74B969DC34797664DEB" ma:contentTypeVersion="15" ma:contentTypeDescription="Create a new document." ma:contentTypeScope="" ma:versionID="d863742df3a63a758d3af57689202065">
  <xsd:schema xmlns:xsd="http://www.w3.org/2001/XMLSchema" xmlns:xs="http://www.w3.org/2001/XMLSchema" xmlns:p="http://schemas.microsoft.com/office/2006/metadata/properties" xmlns:ns2="e1f070e3-2a7e-46ff-8414-a84df4e5c46d" xmlns:ns3="ba0adba5-0c05-4e4c-aa4b-b2db9ad5b93e" targetNamespace="http://schemas.microsoft.com/office/2006/metadata/properties" ma:root="true" ma:fieldsID="2cab87073ba10eefb0a54631f6985446" ns2:_="" ns3:_="">
    <xsd:import namespace="e1f070e3-2a7e-46ff-8414-a84df4e5c46d"/>
    <xsd:import namespace="ba0adba5-0c05-4e4c-aa4b-b2db9ad5b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070e3-2a7e-46ff-8414-a84df4e5c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d6c44c0-d812-4933-a4c9-6a111b5d7f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adba5-0c05-4e4c-aa4b-b2db9ad5b93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e714d49-5e56-418d-99ef-99811b67ab3d}" ma:internalName="TaxCatchAll" ma:showField="CatchAllData" ma:web="ba0adba5-0c05-4e4c-aa4b-b2db9ad5b9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f070e3-2a7e-46ff-8414-a84df4e5c46d">
      <Terms xmlns="http://schemas.microsoft.com/office/infopath/2007/PartnerControls"/>
    </lcf76f155ced4ddcb4097134ff3c332f>
    <TaxCatchAll xmlns="ba0adba5-0c05-4e4c-aa4b-b2db9ad5b93e" xsi:nil="true"/>
  </documentManagement>
</p:properties>
</file>

<file path=customXml/itemProps1.xml><?xml version="1.0" encoding="utf-8"?>
<ds:datastoreItem xmlns:ds="http://schemas.openxmlformats.org/officeDocument/2006/customXml" ds:itemID="{A3CF4429-FB4C-43CC-BDAB-6809E531C8CE}"/>
</file>

<file path=customXml/itemProps2.xml><?xml version="1.0" encoding="utf-8"?>
<ds:datastoreItem xmlns:ds="http://schemas.openxmlformats.org/officeDocument/2006/customXml" ds:itemID="{3F7E5D98-4E5F-4DEE-8650-8ACA07277787}"/>
</file>

<file path=customXml/itemProps3.xml><?xml version="1.0" encoding="utf-8"?>
<ds:datastoreItem xmlns:ds="http://schemas.openxmlformats.org/officeDocument/2006/customXml" ds:itemID="{5642E1F2-E95C-438F-8FBD-E686A0E3CA7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Amanda</dc:creator>
  <cp:keywords/>
  <dc:description/>
  <cp:lastModifiedBy>Park, Amanda</cp:lastModifiedBy>
  <dcterms:created xsi:type="dcterms:W3CDTF">2024-02-13T20:38:40Z</dcterms:created>
  <dcterms:modified xsi:type="dcterms:W3CDTF">2024-02-13T21:22:08Z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0x010100FAB9C84DF936B74B969DC34797664DEB</vt:lpwstr>
  </property>
</Properties>
</file>